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33975" cy="73152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05400" cy="7096125"/>
            <wp:effectExtent l="0" t="0" r="0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7096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14925" cy="7315200"/>
            <wp:effectExtent l="0" t="0" r="9525" b="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05400" cy="7038975"/>
            <wp:effectExtent l="0" t="0" r="0" b="952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7038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086350" cy="7248525"/>
            <wp:effectExtent l="0" t="0" r="0" b="952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7248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24450" cy="7143750"/>
            <wp:effectExtent l="0" t="0" r="0" b="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7143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24450" cy="7277100"/>
            <wp:effectExtent l="0" t="0" r="0" b="0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7277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24450" cy="3429000"/>
            <wp:effectExtent l="0" t="0" r="0" b="0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C23D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../NUL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HEDY</dc:creator>
  <cp:lastModifiedBy>敏子</cp:lastModifiedBy>
  <dcterms:modified xsi:type="dcterms:W3CDTF">2018-11-12T03:32:57Z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